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CC" w:rsidRPr="009972CC" w:rsidRDefault="009972CC" w:rsidP="00997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</w:p>
    <w:p w:rsidR="009972CC" w:rsidRDefault="009972CC" w:rsidP="009972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2CC" w:rsidRPr="009972CC" w:rsidRDefault="009972CC" w:rsidP="009972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9972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9972CC" w:rsidRPr="009972CC" w:rsidRDefault="009972CC" w:rsidP="00997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9972CC" w:rsidRPr="009972CC" w:rsidRDefault="009972CC" w:rsidP="009972C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99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9972CC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«Могоенок)</w:t>
      </w:r>
    </w:p>
    <w:p w:rsidR="009972CC" w:rsidRPr="009972CC" w:rsidRDefault="009972CC" w:rsidP="00997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Pr="009972CC" w:rsidRDefault="009972CC" w:rsidP="009972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область,Аларский</w:t>
      </w:r>
      <w:proofErr w:type="spellEnd"/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                                             </w:t>
      </w:r>
      <w:proofErr w:type="spellStart"/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утулик,ул.Лесная</w:t>
      </w:r>
      <w:proofErr w:type="spellEnd"/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тел</w:t>
      </w:r>
      <w:r w:rsidRPr="009972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.(39564)37-150</w:t>
      </w:r>
    </w:p>
    <w:p w:rsidR="009972CC" w:rsidRPr="009972CC" w:rsidRDefault="009972CC" w:rsidP="00997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2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</w:t>
      </w:r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>3851004914,</w:t>
      </w:r>
      <w:r w:rsidRPr="009972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КПП</w:t>
      </w:r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385101001,                                                                                             </w:t>
      </w:r>
      <w:r w:rsidRPr="009972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</w:t>
      </w:r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1004035 </w:t>
      </w:r>
      <w:r w:rsidRPr="009972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</w:t>
      </w:r>
      <w:r w:rsidRPr="009972CC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</w:p>
    <w:p w:rsidR="009972CC" w:rsidRPr="009972CC" w:rsidRDefault="009972CC" w:rsidP="009972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7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proofErr w:type="gramEnd"/>
      <w:r w:rsidRPr="00997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9972C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997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spellStart"/>
      <w:r w:rsidRPr="009972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garifulinadg</w:t>
      </w:r>
      <w:proofErr w:type="spellEnd"/>
      <w:r w:rsidRPr="009972CC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9972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9972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9972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9A7980" w:rsidRDefault="009A7980" w:rsidP="009972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2CC" w:rsidRPr="009972CC" w:rsidRDefault="009972CC" w:rsidP="009972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25.10.2019</w:t>
      </w:r>
      <w:r w:rsidR="009A7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7980" w:rsidRPr="005E7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9972CC" w:rsidRPr="009972CC" w:rsidRDefault="009972CC" w:rsidP="00997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Pr="009972CC" w:rsidRDefault="009A7980" w:rsidP="009A7980">
      <w:pPr>
        <w:tabs>
          <w:tab w:val="left" w:pos="30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70667" w:rsidRPr="00270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27066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</w:p>
    <w:p w:rsidR="00270667" w:rsidRDefault="00270667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2CC" w:rsidRPr="009972CC" w:rsidRDefault="00270667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667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мероприятиях, проведенных в 2019 году в целях поддержания национальных и религиозных традиций населения Российской Федерации в МБУК ИКЦ МО «Могоенок»</w:t>
      </w:r>
    </w:p>
    <w:p w:rsidR="009972CC" w:rsidRP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80"/>
        <w:gridCol w:w="2072"/>
        <w:gridCol w:w="1701"/>
        <w:gridCol w:w="1701"/>
        <w:gridCol w:w="1613"/>
        <w:gridCol w:w="2356"/>
      </w:tblGrid>
      <w:tr w:rsidR="009A7980" w:rsidTr="007C60F6">
        <w:tc>
          <w:tcPr>
            <w:tcW w:w="480" w:type="dxa"/>
          </w:tcPr>
          <w:p w:rsidR="009972CC" w:rsidRDefault="009972CC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72" w:type="dxa"/>
          </w:tcPr>
          <w:p w:rsidR="009972CC" w:rsidRDefault="009972CC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</w:tcPr>
          <w:p w:rsidR="009972CC" w:rsidRDefault="009972CC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1701" w:type="dxa"/>
          </w:tcPr>
          <w:p w:rsidR="009972CC" w:rsidRDefault="009972CC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613" w:type="dxa"/>
          </w:tcPr>
          <w:p w:rsidR="009972CC" w:rsidRDefault="009972CC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зрителей</w:t>
            </w:r>
          </w:p>
        </w:tc>
        <w:tc>
          <w:tcPr>
            <w:tcW w:w="2356" w:type="dxa"/>
          </w:tcPr>
          <w:p w:rsidR="009972CC" w:rsidRDefault="009972CC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  <w:p w:rsidR="009972CC" w:rsidRDefault="009972CC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7980" w:rsidTr="007C60F6">
        <w:tc>
          <w:tcPr>
            <w:tcW w:w="480" w:type="dxa"/>
          </w:tcPr>
          <w:p w:rsidR="009972CC" w:rsidRDefault="009972CC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72" w:type="dxa"/>
          </w:tcPr>
          <w:p w:rsidR="009972CC" w:rsidRDefault="009A7980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Кустовой смотр-конкурс </w:t>
            </w:r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«Сагаалган-2019»</w:t>
            </w:r>
          </w:p>
        </w:tc>
        <w:tc>
          <w:tcPr>
            <w:tcW w:w="1701" w:type="dxa"/>
          </w:tcPr>
          <w:p w:rsidR="009972CC" w:rsidRDefault="009A7980" w:rsidP="009A798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30.01.</w:t>
            </w:r>
            <w:r w:rsidR="00997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701" w:type="dxa"/>
          </w:tcPr>
          <w:p w:rsidR="009972CC" w:rsidRDefault="009972CC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1613" w:type="dxa"/>
          </w:tcPr>
          <w:p w:rsidR="009972CC" w:rsidRDefault="009A7980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</w:t>
            </w:r>
            <w:r w:rsidR="007C6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-возраст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</w:t>
            </w:r>
            <w:proofErr w:type="gramEnd"/>
          </w:p>
        </w:tc>
        <w:tc>
          <w:tcPr>
            <w:tcW w:w="2356" w:type="dxa"/>
          </w:tcPr>
          <w:p w:rsidR="009972CC" w:rsidRDefault="009972CC" w:rsidP="009972C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Гладышева Т.В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</w:t>
            </w:r>
          </w:p>
        </w:tc>
      </w:tr>
      <w:tr w:rsidR="009A7980" w:rsidTr="007C60F6">
        <w:tc>
          <w:tcPr>
            <w:tcW w:w="480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72" w:type="dxa"/>
          </w:tcPr>
          <w:p w:rsidR="009972CC" w:rsidRDefault="009A7980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</w:t>
            </w:r>
            <w:r w:rsidR="007C6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программа </w:t>
            </w:r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«Все о празднике </w:t>
            </w:r>
            <w:proofErr w:type="spellStart"/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Сагаалган</w:t>
            </w:r>
            <w:proofErr w:type="spellEnd"/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06.02.2019</w:t>
            </w:r>
          </w:p>
        </w:tc>
        <w:tc>
          <w:tcPr>
            <w:tcW w:w="1701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1613" w:type="dxa"/>
          </w:tcPr>
          <w:p w:rsidR="009972CC" w:rsidRDefault="009A7980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и средний школьный возраст</w:t>
            </w:r>
          </w:p>
        </w:tc>
        <w:tc>
          <w:tcPr>
            <w:tcW w:w="2356" w:type="dxa"/>
          </w:tcPr>
          <w:p w:rsidR="009972CC" w:rsidRDefault="009A7980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Гладышева Т.В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</w:t>
            </w:r>
          </w:p>
        </w:tc>
      </w:tr>
      <w:tr w:rsidR="009A7980" w:rsidTr="007C60F6">
        <w:tc>
          <w:tcPr>
            <w:tcW w:w="480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72" w:type="dxa"/>
          </w:tcPr>
          <w:p w:rsidR="009972CC" w:rsidRDefault="009A7980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Тематическая книжная выставка </w:t>
            </w:r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«Все о </w:t>
            </w:r>
            <w:proofErr w:type="spellStart"/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Сагаалгане</w:t>
            </w:r>
            <w:proofErr w:type="spellEnd"/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1701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1613" w:type="dxa"/>
          </w:tcPr>
          <w:p w:rsidR="009972CC" w:rsidRDefault="009A7980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</w:t>
            </w:r>
            <w:r w:rsidR="007C6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r w:rsidR="007C60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зраст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</w:t>
            </w:r>
            <w:proofErr w:type="gramEnd"/>
          </w:p>
        </w:tc>
        <w:tc>
          <w:tcPr>
            <w:tcW w:w="2356" w:type="dxa"/>
          </w:tcPr>
          <w:p w:rsidR="009972CC" w:rsidRDefault="009A7980" w:rsidP="005E70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9A7980" w:rsidTr="007C60F6">
        <w:tc>
          <w:tcPr>
            <w:tcW w:w="480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72" w:type="dxa"/>
          </w:tcPr>
          <w:p w:rsidR="009972CC" w:rsidRDefault="009A7980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детского рисунка </w:t>
            </w:r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«Маленькая </w:t>
            </w:r>
            <w:proofErr w:type="spellStart"/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Дангина</w:t>
            </w:r>
            <w:proofErr w:type="spellEnd"/>
            <w:r w:rsidRPr="009A79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месяца</w:t>
            </w:r>
          </w:p>
        </w:tc>
        <w:tc>
          <w:tcPr>
            <w:tcW w:w="1701" w:type="dxa"/>
          </w:tcPr>
          <w:p w:rsidR="009972CC" w:rsidRDefault="009A7980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1613" w:type="dxa"/>
          </w:tcPr>
          <w:p w:rsidR="009972CC" w:rsidRDefault="009A7980" w:rsidP="009A79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и средний школьный возраст</w:t>
            </w:r>
          </w:p>
        </w:tc>
        <w:tc>
          <w:tcPr>
            <w:tcW w:w="2356" w:type="dxa"/>
          </w:tcPr>
          <w:p w:rsidR="009972CC" w:rsidRDefault="009A7980" w:rsidP="005E70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9A7980" w:rsidTr="007C60F6">
        <w:tc>
          <w:tcPr>
            <w:tcW w:w="480" w:type="dxa"/>
          </w:tcPr>
          <w:p w:rsidR="009972CC" w:rsidRDefault="00270667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072" w:type="dxa"/>
          </w:tcPr>
          <w:p w:rsidR="009972CC" w:rsidRDefault="00270667" w:rsidP="002706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районном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конкурсе национальной кухни</w:t>
            </w:r>
          </w:p>
        </w:tc>
        <w:tc>
          <w:tcPr>
            <w:tcW w:w="1701" w:type="dxa"/>
          </w:tcPr>
          <w:p w:rsidR="009972CC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24.02.2019</w:t>
            </w:r>
          </w:p>
        </w:tc>
        <w:tc>
          <w:tcPr>
            <w:tcW w:w="1701" w:type="dxa"/>
          </w:tcPr>
          <w:p w:rsidR="009972CC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МКЦД</w:t>
            </w:r>
          </w:p>
        </w:tc>
        <w:tc>
          <w:tcPr>
            <w:tcW w:w="1613" w:type="dxa"/>
          </w:tcPr>
          <w:p w:rsidR="009972CC" w:rsidRDefault="007C60F6" w:rsidP="005E70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возраст</w:t>
            </w:r>
          </w:p>
        </w:tc>
        <w:tc>
          <w:tcPr>
            <w:tcW w:w="2356" w:type="dxa"/>
          </w:tcPr>
          <w:p w:rsidR="009972CC" w:rsidRDefault="007C60F6" w:rsidP="005E70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9A7980" w:rsidTr="007C60F6">
        <w:tc>
          <w:tcPr>
            <w:tcW w:w="480" w:type="dxa"/>
          </w:tcPr>
          <w:p w:rsidR="009A7980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2072" w:type="dxa"/>
          </w:tcPr>
          <w:p w:rsidR="009A7980" w:rsidRDefault="007C60F6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Народное гуляние </w:t>
            </w:r>
            <w:r w:rsidRPr="005E7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«Проводы Зимы»</w:t>
            </w:r>
          </w:p>
        </w:tc>
        <w:tc>
          <w:tcPr>
            <w:tcW w:w="1701" w:type="dxa"/>
          </w:tcPr>
          <w:p w:rsidR="009A7980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01.03.2019</w:t>
            </w:r>
          </w:p>
        </w:tc>
        <w:tc>
          <w:tcPr>
            <w:tcW w:w="1701" w:type="dxa"/>
          </w:tcPr>
          <w:p w:rsidR="009A7980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</w:t>
            </w:r>
          </w:p>
        </w:tc>
        <w:tc>
          <w:tcPr>
            <w:tcW w:w="1613" w:type="dxa"/>
          </w:tcPr>
          <w:p w:rsidR="009A7980" w:rsidRDefault="007C60F6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Разно-возрастная</w:t>
            </w:r>
            <w:proofErr w:type="gramEnd"/>
          </w:p>
        </w:tc>
        <w:tc>
          <w:tcPr>
            <w:tcW w:w="2356" w:type="dxa"/>
          </w:tcPr>
          <w:p w:rsidR="009A7980" w:rsidRDefault="007C60F6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 Гладышева Т.В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Вдович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Л.Н Власова А.В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</w:tr>
      <w:tr w:rsidR="009A7980" w:rsidTr="007C60F6">
        <w:tc>
          <w:tcPr>
            <w:tcW w:w="480" w:type="dxa"/>
          </w:tcPr>
          <w:p w:rsidR="009972CC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072" w:type="dxa"/>
          </w:tcPr>
          <w:p w:rsidR="009972CC" w:rsidRDefault="007C60F6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Детский фольклорный праздник </w:t>
            </w:r>
            <w:r w:rsidRPr="005E7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«Масленка»</w:t>
            </w:r>
          </w:p>
        </w:tc>
        <w:tc>
          <w:tcPr>
            <w:tcW w:w="1701" w:type="dxa"/>
          </w:tcPr>
          <w:p w:rsidR="009972CC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05.03.2019</w:t>
            </w:r>
          </w:p>
        </w:tc>
        <w:tc>
          <w:tcPr>
            <w:tcW w:w="1701" w:type="dxa"/>
          </w:tcPr>
          <w:p w:rsidR="009972CC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1613" w:type="dxa"/>
          </w:tcPr>
          <w:p w:rsidR="009972CC" w:rsidRDefault="007C60F6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Дошколь-ный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школьный возраст</w:t>
            </w:r>
          </w:p>
        </w:tc>
        <w:tc>
          <w:tcPr>
            <w:tcW w:w="2356" w:type="dxa"/>
          </w:tcPr>
          <w:p w:rsidR="009972CC" w:rsidRDefault="007C60F6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9A7980" w:rsidTr="007C60F6">
        <w:tc>
          <w:tcPr>
            <w:tcW w:w="480" w:type="dxa"/>
          </w:tcPr>
          <w:p w:rsidR="009972CC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072" w:type="dxa"/>
          </w:tcPr>
          <w:p w:rsidR="009972CC" w:rsidRDefault="007C60F6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Посиделки </w:t>
            </w:r>
            <w:r w:rsidRPr="005E7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gramStart"/>
            <w:r w:rsidRPr="005E7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Спас-гостинцы</w:t>
            </w:r>
            <w:proofErr w:type="gramEnd"/>
            <w:r w:rsidRPr="005E7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припас»</w:t>
            </w:r>
          </w:p>
        </w:tc>
        <w:tc>
          <w:tcPr>
            <w:tcW w:w="1701" w:type="dxa"/>
          </w:tcPr>
          <w:p w:rsidR="009972CC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14.08.2019</w:t>
            </w:r>
          </w:p>
        </w:tc>
        <w:tc>
          <w:tcPr>
            <w:tcW w:w="1701" w:type="dxa"/>
          </w:tcPr>
          <w:p w:rsidR="009972CC" w:rsidRDefault="007C60F6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1613" w:type="dxa"/>
          </w:tcPr>
          <w:p w:rsidR="009972CC" w:rsidRDefault="005E70F5" w:rsidP="005E70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Разновозрастная</w:t>
            </w:r>
          </w:p>
        </w:tc>
        <w:tc>
          <w:tcPr>
            <w:tcW w:w="2356" w:type="dxa"/>
          </w:tcPr>
          <w:p w:rsidR="009972CC" w:rsidRDefault="005E70F5" w:rsidP="005E70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</w:tr>
      <w:tr w:rsidR="005E70F5" w:rsidTr="007C60F6">
        <w:tc>
          <w:tcPr>
            <w:tcW w:w="480" w:type="dxa"/>
          </w:tcPr>
          <w:p w:rsidR="005E70F5" w:rsidRDefault="005E70F5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072" w:type="dxa"/>
          </w:tcPr>
          <w:p w:rsidR="005E70F5" w:rsidRDefault="005E70F5" w:rsidP="007C60F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Фольклорный праздник </w:t>
            </w:r>
            <w:r w:rsidRPr="005E7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«Батюшка Покров»</w:t>
            </w:r>
          </w:p>
        </w:tc>
        <w:tc>
          <w:tcPr>
            <w:tcW w:w="1701" w:type="dxa"/>
          </w:tcPr>
          <w:p w:rsidR="005E70F5" w:rsidRDefault="005E70F5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14.10.2019</w:t>
            </w:r>
          </w:p>
        </w:tc>
        <w:tc>
          <w:tcPr>
            <w:tcW w:w="1701" w:type="dxa"/>
          </w:tcPr>
          <w:p w:rsidR="005E70F5" w:rsidRDefault="005E70F5" w:rsidP="009972C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 культуры</w:t>
            </w:r>
          </w:p>
        </w:tc>
        <w:tc>
          <w:tcPr>
            <w:tcW w:w="1613" w:type="dxa"/>
          </w:tcPr>
          <w:p w:rsidR="005E70F5" w:rsidRDefault="005E70F5" w:rsidP="005E70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Младший и средний школьный возраст</w:t>
            </w:r>
          </w:p>
        </w:tc>
        <w:tc>
          <w:tcPr>
            <w:tcW w:w="2356" w:type="dxa"/>
          </w:tcPr>
          <w:p w:rsidR="005E70F5" w:rsidRDefault="005E70F5" w:rsidP="005E70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Гладышева Т.В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Р.Н</w:t>
            </w:r>
          </w:p>
        </w:tc>
      </w:tr>
    </w:tbl>
    <w:p w:rsidR="009972CC" w:rsidRPr="009972CC" w:rsidRDefault="009972CC" w:rsidP="00997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Pr="009972CC" w:rsidRDefault="009972CC" w:rsidP="00997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Pr="005E70F5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0F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МБУК ИКЦ МО «Могоенок»:</w:t>
      </w:r>
      <w:r w:rsidRPr="005E70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Р.Н </w:t>
      </w:r>
      <w:proofErr w:type="spellStart"/>
      <w:r w:rsidRPr="005E70F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Тверикина</w:t>
      </w:r>
      <w:proofErr w:type="spellEnd"/>
      <w:r w:rsidRPr="005E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9972CC" w:rsidRPr="005E70F5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</w:p>
    <w:p w:rsidR="009972CC" w:rsidRPr="005E70F5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2CC" w:rsidRP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P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72CC" w:rsidRPr="009972CC" w:rsidRDefault="009972CC" w:rsidP="009972CC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1562" w:rsidRDefault="00061562"/>
    <w:sectPr w:rsidR="00061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8A"/>
    <w:rsid w:val="00061562"/>
    <w:rsid w:val="00270667"/>
    <w:rsid w:val="005E70F5"/>
    <w:rsid w:val="00654E09"/>
    <w:rsid w:val="007C60F6"/>
    <w:rsid w:val="008D6A8A"/>
    <w:rsid w:val="009972CC"/>
    <w:rsid w:val="009A7980"/>
    <w:rsid w:val="00AD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72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72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2019-10-25T01:33:00Z</dcterms:created>
  <dcterms:modified xsi:type="dcterms:W3CDTF">2019-10-25T02:26:00Z</dcterms:modified>
</cp:coreProperties>
</file>